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5448" w14:textId="77777777" w:rsidR="00597FB8" w:rsidRPr="00675FD0" w:rsidRDefault="003324F8" w:rsidP="003324F8">
      <w:pPr>
        <w:rPr>
          <w:rFonts w:ascii="Tahoma" w:hAnsi="Tahoma" w:cs="Tahoma"/>
          <w:b/>
          <w:sz w:val="32"/>
          <w:lang w:val="mk-MK"/>
        </w:rPr>
      </w:pPr>
      <w:r w:rsidRPr="00675FD0">
        <w:rPr>
          <w:rFonts w:ascii="Tahoma" w:hAnsi="Tahoma" w:cs="Tahoma"/>
          <w:b/>
          <w:sz w:val="32"/>
          <w:lang w:val="mk-MK"/>
        </w:rPr>
        <w:t xml:space="preserve">                                </w:t>
      </w:r>
      <w:r w:rsidR="00785B39" w:rsidRPr="00675FD0">
        <w:rPr>
          <w:rFonts w:ascii="Tahoma" w:hAnsi="Tahoma" w:cs="Tahoma"/>
          <w:b/>
          <w:sz w:val="32"/>
          <w:lang w:val="mk-MK"/>
        </w:rPr>
        <w:t>АПЛИКАЦИЈА ЗА УЧЕСТВО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6780"/>
      </w:tblGrid>
      <w:tr w:rsidR="00785B39" w:rsidRPr="00675FD0" w14:paraId="4A1546E6" w14:textId="77777777" w:rsidTr="00675FD0">
        <w:tc>
          <w:tcPr>
            <w:tcW w:w="2790" w:type="dxa"/>
          </w:tcPr>
          <w:p w14:paraId="26C7205B" w14:textId="77777777" w:rsidR="00785B39" w:rsidRPr="00675FD0" w:rsidRDefault="00430756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Име на п</w:t>
            </w:r>
            <w:r w:rsidR="00630BBD" w:rsidRPr="00675FD0">
              <w:rPr>
                <w:rFonts w:ascii="Tahoma" w:hAnsi="Tahoma" w:cs="Tahoma"/>
                <w:b/>
                <w:lang w:val="mk-MK"/>
              </w:rPr>
              <w:t>односител</w:t>
            </w:r>
            <w:r w:rsidRPr="00675FD0">
              <w:rPr>
                <w:rFonts w:ascii="Tahoma" w:hAnsi="Tahoma" w:cs="Tahoma"/>
                <w:b/>
                <w:lang w:val="mk-MK"/>
              </w:rPr>
              <w:t>от:</w:t>
            </w:r>
          </w:p>
        </w:tc>
        <w:tc>
          <w:tcPr>
            <w:tcW w:w="6780" w:type="dxa"/>
          </w:tcPr>
          <w:p w14:paraId="40310080" w14:textId="77777777" w:rsidR="00E0543B" w:rsidRPr="00675FD0" w:rsidRDefault="00E0543B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32ED063E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</w:tc>
      </w:tr>
      <w:tr w:rsidR="00630BBD" w:rsidRPr="00675FD0" w14:paraId="10EBF597" w14:textId="77777777" w:rsidTr="00675FD0">
        <w:tc>
          <w:tcPr>
            <w:tcW w:w="2790" w:type="dxa"/>
          </w:tcPr>
          <w:p w14:paraId="2D4DBF3F" w14:textId="77777777" w:rsidR="00630BBD" w:rsidRPr="00675FD0" w:rsidRDefault="00430756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Контакт податоци на подносителот</w:t>
            </w:r>
          </w:p>
        </w:tc>
        <w:tc>
          <w:tcPr>
            <w:tcW w:w="6780" w:type="dxa"/>
          </w:tcPr>
          <w:p w14:paraId="1AAE97A0" w14:textId="77777777" w:rsidR="00630BBD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675FD0">
              <w:rPr>
                <w:rFonts w:ascii="Tahoma" w:hAnsi="Tahoma" w:cs="Tahoma"/>
                <w:sz w:val="24"/>
                <w:szCs w:val="24"/>
                <w:lang w:val="mk-MK"/>
              </w:rPr>
              <w:t>Адреса:</w:t>
            </w:r>
          </w:p>
          <w:p w14:paraId="36FB9065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6BDF402A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675FD0">
              <w:rPr>
                <w:rFonts w:ascii="Tahoma" w:hAnsi="Tahoma" w:cs="Tahoma"/>
                <w:sz w:val="24"/>
                <w:szCs w:val="24"/>
                <w:lang w:val="mk-MK"/>
              </w:rPr>
              <w:t>Телефон:</w:t>
            </w:r>
          </w:p>
          <w:p w14:paraId="6EAD846A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11BDCBC6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5FD0">
              <w:rPr>
                <w:rFonts w:ascii="Tahoma" w:hAnsi="Tahoma" w:cs="Tahoma"/>
                <w:sz w:val="24"/>
                <w:szCs w:val="24"/>
              </w:rPr>
              <w:t>E-mail:</w:t>
            </w:r>
          </w:p>
          <w:p w14:paraId="393F28BF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70AFB9B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675FD0">
              <w:rPr>
                <w:rFonts w:ascii="Tahoma" w:hAnsi="Tahoma" w:cs="Tahoma"/>
                <w:sz w:val="24"/>
                <w:szCs w:val="24"/>
                <w:lang w:val="mk-MK"/>
              </w:rPr>
              <w:t>Број на банкарска сметка:</w:t>
            </w:r>
          </w:p>
          <w:p w14:paraId="0B634972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7B054F9C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675FD0">
              <w:rPr>
                <w:rFonts w:ascii="Tahoma" w:hAnsi="Tahoma" w:cs="Tahoma"/>
                <w:sz w:val="24"/>
                <w:szCs w:val="24"/>
                <w:lang w:val="mk-MK"/>
              </w:rPr>
              <w:t>ЕМБС (за правни лица):</w:t>
            </w:r>
          </w:p>
          <w:p w14:paraId="15CC1287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50EF8C73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675FD0">
              <w:rPr>
                <w:rFonts w:ascii="Tahoma" w:hAnsi="Tahoma" w:cs="Tahoma"/>
                <w:sz w:val="24"/>
                <w:szCs w:val="24"/>
                <w:lang w:val="mk-MK"/>
              </w:rPr>
              <w:t xml:space="preserve">ЕМБГ (за физички лица): </w:t>
            </w:r>
          </w:p>
        </w:tc>
      </w:tr>
      <w:tr w:rsidR="00430756" w:rsidRPr="00675FD0" w14:paraId="3765DE7F" w14:textId="77777777" w:rsidTr="00675FD0">
        <w:tc>
          <w:tcPr>
            <w:tcW w:w="2790" w:type="dxa"/>
          </w:tcPr>
          <w:p w14:paraId="47396537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Контакт лице</w:t>
            </w:r>
          </w:p>
        </w:tc>
        <w:tc>
          <w:tcPr>
            <w:tcW w:w="6780" w:type="dxa"/>
          </w:tcPr>
          <w:p w14:paraId="7FECD421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675FD0">
              <w:rPr>
                <w:rFonts w:ascii="Tahoma" w:hAnsi="Tahoma" w:cs="Tahoma"/>
                <w:sz w:val="24"/>
                <w:szCs w:val="24"/>
                <w:lang w:val="mk-MK"/>
              </w:rPr>
              <w:t>Име и презиме:</w:t>
            </w:r>
          </w:p>
          <w:p w14:paraId="3B92FE6F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1137B953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  <w:r w:rsidRPr="00675FD0">
              <w:rPr>
                <w:rFonts w:ascii="Tahoma" w:hAnsi="Tahoma" w:cs="Tahoma"/>
                <w:sz w:val="24"/>
                <w:szCs w:val="24"/>
                <w:lang w:val="mk-MK"/>
              </w:rPr>
              <w:t>Телефон:</w:t>
            </w:r>
          </w:p>
          <w:p w14:paraId="21CD6631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5FD632C0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5FD0">
              <w:rPr>
                <w:rFonts w:ascii="Tahoma" w:hAnsi="Tahoma" w:cs="Tahoma"/>
                <w:sz w:val="24"/>
                <w:szCs w:val="24"/>
              </w:rPr>
              <w:t>E-mail:</w:t>
            </w:r>
          </w:p>
        </w:tc>
      </w:tr>
      <w:tr w:rsidR="00630BBD" w:rsidRPr="00675FD0" w14:paraId="2E345BED" w14:textId="77777777" w:rsidTr="00675FD0">
        <w:tc>
          <w:tcPr>
            <w:tcW w:w="2790" w:type="dxa"/>
          </w:tcPr>
          <w:p w14:paraId="5A157372" w14:textId="77777777" w:rsidR="00630BBD" w:rsidRPr="00675FD0" w:rsidRDefault="00630BBD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Наслов на проектот</w:t>
            </w:r>
          </w:p>
        </w:tc>
        <w:tc>
          <w:tcPr>
            <w:tcW w:w="6780" w:type="dxa"/>
          </w:tcPr>
          <w:p w14:paraId="03FAB6EE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44488C1F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</w:tc>
      </w:tr>
      <w:tr w:rsidR="00630BBD" w:rsidRPr="00675FD0" w14:paraId="2E3C4C82" w14:textId="77777777" w:rsidTr="00675FD0">
        <w:tc>
          <w:tcPr>
            <w:tcW w:w="2790" w:type="dxa"/>
          </w:tcPr>
          <w:p w14:paraId="29B764B2" w14:textId="77777777" w:rsidR="00630BBD" w:rsidRPr="00675FD0" w:rsidRDefault="00630BBD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Област (болдирај или подвлечи една опција):</w:t>
            </w:r>
          </w:p>
        </w:tc>
        <w:tc>
          <w:tcPr>
            <w:tcW w:w="6780" w:type="dxa"/>
          </w:tcPr>
          <w:p w14:paraId="7B9ED315" w14:textId="77777777" w:rsidR="00630BBD" w:rsidRPr="00675FD0" w:rsidRDefault="00630BBD" w:rsidP="00630BB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675FD0">
              <w:rPr>
                <w:rFonts w:ascii="Tahoma" w:hAnsi="Tahoma" w:cs="Tahoma"/>
                <w:sz w:val="24"/>
                <w:szCs w:val="24"/>
              </w:rPr>
              <w:t>- музичк</w:t>
            </w:r>
            <w:r w:rsidR="003D5C3F" w:rsidRPr="00675FD0">
              <w:rPr>
                <w:rFonts w:ascii="Tahoma" w:hAnsi="Tahoma" w:cs="Tahoma"/>
                <w:sz w:val="24"/>
                <w:szCs w:val="24"/>
                <w:lang w:val="mk-MK"/>
              </w:rPr>
              <w:t>а</w:t>
            </w:r>
            <w:r w:rsidRPr="00675FD0">
              <w:rPr>
                <w:rFonts w:ascii="Tahoma" w:hAnsi="Tahoma" w:cs="Tahoma"/>
                <w:sz w:val="24"/>
                <w:szCs w:val="24"/>
              </w:rPr>
              <w:t xml:space="preserve"> и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музичко</w:t>
            </w:r>
            <w:proofErr w:type="spellEnd"/>
            <w:r w:rsidRPr="00675FD0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сценска</w:t>
            </w:r>
            <w:proofErr w:type="spellEnd"/>
            <w:r w:rsidRPr="00675FD0">
              <w:rPr>
                <w:rFonts w:ascii="Tahoma" w:hAnsi="Tahoma" w:cs="Tahoma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уметност</w:t>
            </w:r>
            <w:proofErr w:type="spellEnd"/>
          </w:p>
          <w:p w14:paraId="1714C557" w14:textId="77777777" w:rsidR="00630BBD" w:rsidRPr="00675FD0" w:rsidRDefault="00630BBD" w:rsidP="00630BB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675FD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театар</w:t>
            </w:r>
            <w:proofErr w:type="spellEnd"/>
          </w:p>
          <w:p w14:paraId="12E36610" w14:textId="77777777" w:rsidR="00630BBD" w:rsidRPr="00675FD0" w:rsidRDefault="00630BBD" w:rsidP="00630BB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675FD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ликовна</w:t>
            </w:r>
            <w:proofErr w:type="spellEnd"/>
            <w:r w:rsidRPr="00675FD0">
              <w:rPr>
                <w:rFonts w:ascii="Tahoma" w:hAnsi="Tahoma" w:cs="Tahoma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уметност</w:t>
            </w:r>
            <w:proofErr w:type="spellEnd"/>
          </w:p>
          <w:p w14:paraId="38CF23EB" w14:textId="77777777" w:rsidR="00630BBD" w:rsidRPr="00675FD0" w:rsidRDefault="00630BBD" w:rsidP="00630BB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675FD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видео</w:t>
            </w:r>
            <w:proofErr w:type="spellEnd"/>
            <w:r w:rsidRPr="00675FD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фото</w:t>
            </w:r>
            <w:proofErr w:type="spellEnd"/>
            <w:r w:rsidRPr="00675FD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филмска</w:t>
            </w:r>
            <w:proofErr w:type="spellEnd"/>
            <w:r w:rsidRPr="00675FD0">
              <w:rPr>
                <w:rFonts w:ascii="Tahoma" w:hAnsi="Tahoma" w:cs="Tahoma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уметност</w:t>
            </w:r>
            <w:proofErr w:type="spellEnd"/>
          </w:p>
          <w:p w14:paraId="7DA1B95F" w14:textId="77777777" w:rsidR="00630BBD" w:rsidRPr="00675FD0" w:rsidRDefault="00630BBD" w:rsidP="00630BB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675FD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литература</w:t>
            </w:r>
            <w:proofErr w:type="spellEnd"/>
          </w:p>
          <w:p w14:paraId="40516AE5" w14:textId="77777777" w:rsidR="00630BBD" w:rsidRPr="00675FD0" w:rsidRDefault="00630BBD" w:rsidP="00630BB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675FD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фолклор</w:t>
            </w:r>
            <w:proofErr w:type="spellEnd"/>
          </w:p>
          <w:p w14:paraId="0E7EB6ED" w14:textId="77777777" w:rsidR="00630BBD" w:rsidRPr="00675FD0" w:rsidRDefault="00630BBD" w:rsidP="007124A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675FD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нови</w:t>
            </w:r>
            <w:proofErr w:type="spellEnd"/>
            <w:r w:rsidRPr="00675FD0">
              <w:rPr>
                <w:rFonts w:ascii="Tahoma" w:hAnsi="Tahoma" w:cs="Tahoma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675FD0">
              <w:rPr>
                <w:rFonts w:ascii="Tahoma" w:hAnsi="Tahoma" w:cs="Tahoma"/>
                <w:sz w:val="24"/>
                <w:szCs w:val="24"/>
              </w:rPr>
              <w:t>уметности</w:t>
            </w:r>
            <w:proofErr w:type="spellEnd"/>
          </w:p>
        </w:tc>
      </w:tr>
      <w:tr w:rsidR="00630BBD" w:rsidRPr="00675FD0" w14:paraId="10B31B15" w14:textId="77777777" w:rsidTr="00675FD0">
        <w:tc>
          <w:tcPr>
            <w:tcW w:w="2790" w:type="dxa"/>
          </w:tcPr>
          <w:p w14:paraId="5A4FE9B9" w14:textId="77777777" w:rsidR="00630BBD" w:rsidRPr="00675FD0" w:rsidRDefault="00630BBD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Опис на проектот/програмата/</w:t>
            </w:r>
          </w:p>
          <w:p w14:paraId="46C63785" w14:textId="77777777" w:rsidR="00630BBD" w:rsidRPr="00675FD0" w:rsidRDefault="00630BBD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активноста</w:t>
            </w:r>
          </w:p>
        </w:tc>
        <w:tc>
          <w:tcPr>
            <w:tcW w:w="6780" w:type="dxa"/>
          </w:tcPr>
          <w:p w14:paraId="3D4CD6F0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47DE8510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3EA3826A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21CF00EA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73630055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3810BFEE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759FDB75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</w:tc>
      </w:tr>
      <w:tr w:rsidR="003324F8" w:rsidRPr="00675FD0" w14:paraId="0F9463E3" w14:textId="77777777" w:rsidTr="00675FD0">
        <w:tc>
          <w:tcPr>
            <w:tcW w:w="2790" w:type="dxa"/>
          </w:tcPr>
          <w:p w14:paraId="4222A69B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Биографија или профил на апликантот (реализирани проекти и минато искуство)</w:t>
            </w:r>
          </w:p>
        </w:tc>
        <w:tc>
          <w:tcPr>
            <w:tcW w:w="6780" w:type="dxa"/>
          </w:tcPr>
          <w:p w14:paraId="465E6811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2ECB3343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447A5812" w14:textId="7BEC40E3" w:rsidR="000942FC" w:rsidRDefault="000942FC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2491965D" w14:textId="77777777" w:rsidR="000942FC" w:rsidRPr="00675FD0" w:rsidRDefault="000942FC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06335FCC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7BEECA28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12CE5FD3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  <w:p w14:paraId="123ED595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mk-MK"/>
              </w:rPr>
            </w:pPr>
          </w:p>
        </w:tc>
      </w:tr>
      <w:tr w:rsidR="00537D74" w:rsidRPr="00675FD0" w14:paraId="41C5A1DA" w14:textId="77777777" w:rsidTr="00675FD0">
        <w:trPr>
          <w:trHeight w:val="516"/>
        </w:trPr>
        <w:tc>
          <w:tcPr>
            <w:tcW w:w="2790" w:type="dxa"/>
          </w:tcPr>
          <w:p w14:paraId="4AC8BC21" w14:textId="77777777" w:rsidR="00537D74" w:rsidRPr="00675FD0" w:rsidRDefault="00537D74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lastRenderedPageBreak/>
              <w:t>Предлог датум за изведба</w:t>
            </w:r>
          </w:p>
        </w:tc>
        <w:tc>
          <w:tcPr>
            <w:tcW w:w="6780" w:type="dxa"/>
          </w:tcPr>
          <w:p w14:paraId="11E60E77" w14:textId="77777777" w:rsidR="00537D74" w:rsidRPr="00675FD0" w:rsidRDefault="00537D74" w:rsidP="0062331C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mk-MK"/>
              </w:rPr>
            </w:pPr>
          </w:p>
        </w:tc>
      </w:tr>
      <w:tr w:rsidR="00AF4449" w:rsidRPr="00675FD0" w14:paraId="150908F8" w14:textId="77777777" w:rsidTr="00675FD0">
        <w:tc>
          <w:tcPr>
            <w:tcW w:w="2790" w:type="dxa"/>
          </w:tcPr>
          <w:p w14:paraId="55DF11FE" w14:textId="77777777" w:rsidR="00AF4449" w:rsidRPr="00675FD0" w:rsidRDefault="00AF4449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Предлог локација</w:t>
            </w:r>
            <w:r w:rsidR="002522C3" w:rsidRPr="00675FD0">
              <w:rPr>
                <w:rFonts w:ascii="Tahoma" w:hAnsi="Tahoma" w:cs="Tahoma"/>
                <w:b/>
              </w:rPr>
              <w:t>/</w:t>
            </w:r>
            <w:r w:rsidR="002522C3" w:rsidRPr="00675FD0">
              <w:rPr>
                <w:rFonts w:ascii="Tahoma" w:hAnsi="Tahoma" w:cs="Tahoma"/>
                <w:b/>
                <w:lang w:val="mk-MK"/>
              </w:rPr>
              <w:t>и</w:t>
            </w:r>
          </w:p>
        </w:tc>
        <w:tc>
          <w:tcPr>
            <w:tcW w:w="6780" w:type="dxa"/>
          </w:tcPr>
          <w:p w14:paraId="69C22965" w14:textId="77777777" w:rsidR="00AF4449" w:rsidRPr="00675FD0" w:rsidRDefault="00AF4449" w:rsidP="00731D9A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8BAE5A6" w14:textId="77777777" w:rsidR="003324F8" w:rsidRPr="00675FD0" w:rsidRDefault="003324F8" w:rsidP="00731D9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AF4449" w:rsidRPr="00675FD0" w14:paraId="793BCC54" w14:textId="77777777" w:rsidTr="00675FD0">
        <w:tc>
          <w:tcPr>
            <w:tcW w:w="2790" w:type="dxa"/>
          </w:tcPr>
          <w:p w14:paraId="16A9C8A5" w14:textId="77777777" w:rsidR="00630BBD" w:rsidRPr="00675FD0" w:rsidRDefault="00AF4449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Број на учесници</w:t>
            </w:r>
            <w:r w:rsidR="00630BBD" w:rsidRPr="00675FD0">
              <w:rPr>
                <w:rFonts w:ascii="Tahoma" w:hAnsi="Tahoma" w:cs="Tahoma"/>
                <w:b/>
                <w:lang w:val="mk-MK"/>
              </w:rPr>
              <w:t xml:space="preserve"> во проектот/програмата/</w:t>
            </w:r>
          </w:p>
          <w:p w14:paraId="0A831E6A" w14:textId="77777777" w:rsidR="00AF4449" w:rsidRPr="00675FD0" w:rsidRDefault="00630BBD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активноста</w:t>
            </w:r>
          </w:p>
        </w:tc>
        <w:tc>
          <w:tcPr>
            <w:tcW w:w="6780" w:type="dxa"/>
          </w:tcPr>
          <w:p w14:paraId="63326C06" w14:textId="77777777" w:rsidR="00AF4449" w:rsidRPr="00675FD0" w:rsidRDefault="00AF4449" w:rsidP="00731D9A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066FFC4" w14:textId="77777777" w:rsidR="003324F8" w:rsidRPr="00675FD0" w:rsidRDefault="003324F8" w:rsidP="00731D9A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A6ED706" w14:textId="77777777" w:rsidR="003324F8" w:rsidRPr="00675FD0" w:rsidRDefault="003324F8" w:rsidP="00731D9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85B39" w:rsidRPr="00675FD0" w14:paraId="322BC2B3" w14:textId="77777777" w:rsidTr="00675FD0">
        <w:tc>
          <w:tcPr>
            <w:tcW w:w="2790" w:type="dxa"/>
          </w:tcPr>
          <w:p w14:paraId="061AB9D7" w14:textId="77777777" w:rsidR="00E0543B" w:rsidRPr="00675FD0" w:rsidRDefault="00430756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sz w:val="24"/>
                <w:lang w:val="mk-MK"/>
              </w:rPr>
              <w:t>Финансиски план (буџет)</w:t>
            </w:r>
          </w:p>
        </w:tc>
        <w:tc>
          <w:tcPr>
            <w:tcW w:w="6780" w:type="dxa"/>
          </w:tcPr>
          <w:p w14:paraId="4A582261" w14:textId="77777777" w:rsidR="00785B39" w:rsidRPr="00675FD0" w:rsidRDefault="00430756" w:rsidP="00FC127E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Наративно резиме на буџетските ставки</w:t>
            </w:r>
          </w:p>
        </w:tc>
      </w:tr>
      <w:tr w:rsidR="00430756" w:rsidRPr="00675FD0" w14:paraId="3B970C33" w14:textId="77777777" w:rsidTr="00675FD0">
        <w:trPr>
          <w:trHeight w:val="70"/>
        </w:trPr>
        <w:tc>
          <w:tcPr>
            <w:tcW w:w="2790" w:type="dxa"/>
          </w:tcPr>
          <w:p w14:paraId="53D9103D" w14:textId="77777777" w:rsidR="00430756" w:rsidRPr="00675FD0" w:rsidRDefault="00430756" w:rsidP="00DD21E6">
            <w:pPr>
              <w:spacing w:after="0" w:line="240" w:lineRule="auto"/>
              <w:rPr>
                <w:rFonts w:ascii="Tahoma" w:hAnsi="Tahoma" w:cs="Tahoma"/>
                <w:sz w:val="24"/>
                <w:lang w:val="mk-MK"/>
              </w:rPr>
            </w:pPr>
            <w:r w:rsidRPr="00675FD0">
              <w:rPr>
                <w:rFonts w:ascii="Tahoma" w:hAnsi="Tahoma" w:cs="Tahoma"/>
                <w:sz w:val="24"/>
                <w:lang w:val="mk-MK"/>
              </w:rPr>
              <w:t>Хонорари</w:t>
            </w:r>
          </w:p>
        </w:tc>
        <w:tc>
          <w:tcPr>
            <w:tcW w:w="6780" w:type="dxa"/>
          </w:tcPr>
          <w:p w14:paraId="4950CB60" w14:textId="77777777" w:rsidR="00430756" w:rsidRPr="00675FD0" w:rsidRDefault="00430756" w:rsidP="00FC127E">
            <w:pPr>
              <w:spacing w:after="0" w:line="240" w:lineRule="auto"/>
              <w:rPr>
                <w:rFonts w:ascii="Tahoma" w:hAnsi="Tahoma" w:cs="Tahoma"/>
                <w:lang w:val="mk-MK"/>
              </w:rPr>
            </w:pPr>
          </w:p>
        </w:tc>
      </w:tr>
      <w:tr w:rsidR="00785B39" w:rsidRPr="00675FD0" w14:paraId="56310AC8" w14:textId="77777777" w:rsidTr="00675FD0">
        <w:tc>
          <w:tcPr>
            <w:tcW w:w="2790" w:type="dxa"/>
          </w:tcPr>
          <w:p w14:paraId="2CBBD0B4" w14:textId="77777777" w:rsidR="00785B39" w:rsidRPr="00675FD0" w:rsidRDefault="00785B39" w:rsidP="00DD21E6">
            <w:pPr>
              <w:spacing w:after="0" w:line="240" w:lineRule="auto"/>
              <w:rPr>
                <w:rFonts w:ascii="Tahoma" w:hAnsi="Tahoma" w:cs="Tahoma"/>
                <w:lang w:val="mk-MK"/>
              </w:rPr>
            </w:pPr>
            <w:r w:rsidRPr="00675FD0">
              <w:rPr>
                <w:rFonts w:ascii="Tahoma" w:hAnsi="Tahoma" w:cs="Tahoma"/>
                <w:lang w:val="mk-MK"/>
              </w:rPr>
              <w:t>Транспорт</w:t>
            </w:r>
          </w:p>
        </w:tc>
        <w:tc>
          <w:tcPr>
            <w:tcW w:w="6780" w:type="dxa"/>
          </w:tcPr>
          <w:p w14:paraId="3C424A81" w14:textId="77777777" w:rsidR="00E0543B" w:rsidRPr="00675FD0" w:rsidRDefault="00E0543B" w:rsidP="00095F7C">
            <w:pPr>
              <w:spacing w:after="0" w:line="240" w:lineRule="auto"/>
              <w:ind w:left="31"/>
              <w:rPr>
                <w:rFonts w:ascii="Tahoma" w:hAnsi="Tahoma" w:cs="Tahoma"/>
              </w:rPr>
            </w:pPr>
          </w:p>
        </w:tc>
      </w:tr>
      <w:tr w:rsidR="00785B39" w:rsidRPr="00675FD0" w14:paraId="09FE6F1A" w14:textId="77777777" w:rsidTr="00675FD0">
        <w:tc>
          <w:tcPr>
            <w:tcW w:w="2790" w:type="dxa"/>
          </w:tcPr>
          <w:p w14:paraId="32778548" w14:textId="77777777" w:rsidR="00785B39" w:rsidRPr="00675FD0" w:rsidRDefault="00785B39" w:rsidP="00DD21E6">
            <w:pPr>
              <w:spacing w:after="0" w:line="240" w:lineRule="auto"/>
              <w:rPr>
                <w:rFonts w:ascii="Tahoma" w:hAnsi="Tahoma" w:cs="Tahoma"/>
                <w:lang w:val="mk-MK"/>
              </w:rPr>
            </w:pPr>
            <w:r w:rsidRPr="00675FD0">
              <w:rPr>
                <w:rFonts w:ascii="Tahoma" w:hAnsi="Tahoma" w:cs="Tahoma"/>
                <w:lang w:val="mk-MK"/>
              </w:rPr>
              <w:t>Сместување</w:t>
            </w:r>
          </w:p>
        </w:tc>
        <w:tc>
          <w:tcPr>
            <w:tcW w:w="6780" w:type="dxa"/>
          </w:tcPr>
          <w:p w14:paraId="2E40E0D7" w14:textId="77777777" w:rsidR="00E0543B" w:rsidRPr="00675FD0" w:rsidRDefault="0033390A" w:rsidP="00DD21E6">
            <w:pPr>
              <w:spacing w:after="0" w:line="240" w:lineRule="auto"/>
              <w:rPr>
                <w:rFonts w:ascii="Tahoma" w:hAnsi="Tahoma" w:cs="Tahoma"/>
              </w:rPr>
            </w:pPr>
            <w:r w:rsidRPr="00675FD0">
              <w:rPr>
                <w:rFonts w:ascii="Tahoma" w:hAnsi="Tahoma" w:cs="Tahoma"/>
                <w:lang w:val="mk-MK"/>
              </w:rPr>
              <w:t xml:space="preserve">            </w:t>
            </w:r>
          </w:p>
        </w:tc>
      </w:tr>
      <w:tr w:rsidR="00785B39" w:rsidRPr="00675FD0" w14:paraId="164C9DA0" w14:textId="77777777" w:rsidTr="00675FD0">
        <w:tc>
          <w:tcPr>
            <w:tcW w:w="2790" w:type="dxa"/>
          </w:tcPr>
          <w:p w14:paraId="00F8E781" w14:textId="77777777" w:rsidR="00785B39" w:rsidRPr="00675FD0" w:rsidRDefault="00785B39" w:rsidP="00DD21E6">
            <w:pPr>
              <w:spacing w:after="0" w:line="240" w:lineRule="auto"/>
              <w:rPr>
                <w:rFonts w:ascii="Tahoma" w:hAnsi="Tahoma" w:cs="Tahoma"/>
                <w:lang w:val="mk-MK"/>
              </w:rPr>
            </w:pPr>
            <w:r w:rsidRPr="00675FD0">
              <w:rPr>
                <w:rFonts w:ascii="Tahoma" w:hAnsi="Tahoma" w:cs="Tahoma"/>
                <w:lang w:val="mk-MK"/>
              </w:rPr>
              <w:t>Опрема</w:t>
            </w:r>
          </w:p>
        </w:tc>
        <w:tc>
          <w:tcPr>
            <w:tcW w:w="6780" w:type="dxa"/>
          </w:tcPr>
          <w:p w14:paraId="67D5F609" w14:textId="77777777" w:rsidR="00E0543B" w:rsidRPr="00675FD0" w:rsidRDefault="00E0543B" w:rsidP="00095F7C">
            <w:pPr>
              <w:spacing w:after="0" w:line="240" w:lineRule="auto"/>
              <w:ind w:left="-59"/>
              <w:rPr>
                <w:rFonts w:ascii="Tahoma" w:hAnsi="Tahoma" w:cs="Tahoma"/>
              </w:rPr>
            </w:pPr>
          </w:p>
        </w:tc>
      </w:tr>
      <w:tr w:rsidR="00785B39" w:rsidRPr="00675FD0" w14:paraId="0FFB8C49" w14:textId="77777777" w:rsidTr="00675FD0">
        <w:tc>
          <w:tcPr>
            <w:tcW w:w="2790" w:type="dxa"/>
          </w:tcPr>
          <w:p w14:paraId="1447C6B7" w14:textId="77777777" w:rsidR="00785B39" w:rsidRPr="00675FD0" w:rsidRDefault="00785B39" w:rsidP="00DD21E6">
            <w:pPr>
              <w:spacing w:after="0" w:line="240" w:lineRule="auto"/>
              <w:rPr>
                <w:rFonts w:ascii="Tahoma" w:hAnsi="Tahoma" w:cs="Tahoma"/>
                <w:lang w:val="mk-MK"/>
              </w:rPr>
            </w:pPr>
            <w:r w:rsidRPr="00675FD0">
              <w:rPr>
                <w:rFonts w:ascii="Tahoma" w:hAnsi="Tahoma" w:cs="Tahoma"/>
                <w:lang w:val="mk-MK"/>
              </w:rPr>
              <w:t>Печатен материјал</w:t>
            </w:r>
          </w:p>
        </w:tc>
        <w:tc>
          <w:tcPr>
            <w:tcW w:w="6780" w:type="dxa"/>
          </w:tcPr>
          <w:p w14:paraId="209F07D0" w14:textId="77777777" w:rsidR="00E0543B" w:rsidRPr="00675FD0" w:rsidRDefault="00E0543B" w:rsidP="00095F7C">
            <w:pPr>
              <w:spacing w:after="0" w:line="240" w:lineRule="auto"/>
              <w:ind w:left="31"/>
              <w:rPr>
                <w:rFonts w:ascii="Tahoma" w:hAnsi="Tahoma" w:cs="Tahoma"/>
              </w:rPr>
            </w:pPr>
          </w:p>
        </w:tc>
      </w:tr>
      <w:tr w:rsidR="003324F8" w:rsidRPr="00675FD0" w14:paraId="52674A75" w14:textId="77777777" w:rsidTr="00675FD0">
        <w:tc>
          <w:tcPr>
            <w:tcW w:w="2790" w:type="dxa"/>
          </w:tcPr>
          <w:p w14:paraId="40417834" w14:textId="77777777" w:rsidR="003324F8" w:rsidRPr="00675FD0" w:rsidRDefault="003324F8" w:rsidP="00DD21E6">
            <w:pPr>
              <w:spacing w:after="0" w:line="240" w:lineRule="auto"/>
              <w:rPr>
                <w:rFonts w:ascii="Tahoma" w:hAnsi="Tahoma" w:cs="Tahoma"/>
                <w:lang w:val="mk-MK"/>
              </w:rPr>
            </w:pPr>
            <w:r w:rsidRPr="00675FD0">
              <w:rPr>
                <w:rFonts w:ascii="Tahoma" w:hAnsi="Tahoma" w:cs="Tahoma"/>
                <w:lang w:val="mk-MK"/>
              </w:rPr>
              <w:t>Други трошоци:</w:t>
            </w:r>
          </w:p>
        </w:tc>
        <w:tc>
          <w:tcPr>
            <w:tcW w:w="6780" w:type="dxa"/>
          </w:tcPr>
          <w:p w14:paraId="2AAD38C3" w14:textId="77777777" w:rsidR="003324F8" w:rsidRPr="00675FD0" w:rsidRDefault="003324F8" w:rsidP="00095F7C">
            <w:pPr>
              <w:spacing w:after="0" w:line="240" w:lineRule="auto"/>
              <w:ind w:left="31"/>
              <w:rPr>
                <w:rFonts w:ascii="Tahoma" w:hAnsi="Tahoma" w:cs="Tahoma"/>
              </w:rPr>
            </w:pPr>
          </w:p>
        </w:tc>
      </w:tr>
      <w:tr w:rsidR="007124AF" w:rsidRPr="00675FD0" w14:paraId="48C589CF" w14:textId="77777777" w:rsidTr="00675FD0">
        <w:tc>
          <w:tcPr>
            <w:tcW w:w="2790" w:type="dxa"/>
          </w:tcPr>
          <w:p w14:paraId="5FA05E7E" w14:textId="77777777" w:rsidR="007124AF" w:rsidRPr="00675FD0" w:rsidRDefault="007124AF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Вкупен буџет во МКД:</w:t>
            </w:r>
          </w:p>
        </w:tc>
        <w:tc>
          <w:tcPr>
            <w:tcW w:w="6780" w:type="dxa"/>
          </w:tcPr>
          <w:p w14:paraId="2655E882" w14:textId="77777777" w:rsidR="007124AF" w:rsidRPr="00675FD0" w:rsidRDefault="007124AF" w:rsidP="00095F7C">
            <w:pPr>
              <w:spacing w:after="0" w:line="240" w:lineRule="auto"/>
              <w:ind w:left="31"/>
              <w:rPr>
                <w:rFonts w:ascii="Tahoma" w:hAnsi="Tahoma" w:cs="Tahoma"/>
                <w:lang w:val="mk-MK"/>
              </w:rPr>
            </w:pPr>
          </w:p>
        </w:tc>
      </w:tr>
      <w:tr w:rsidR="007124AF" w:rsidRPr="00675FD0" w14:paraId="162510D3" w14:textId="77777777" w:rsidTr="00675FD0">
        <w:tc>
          <w:tcPr>
            <w:tcW w:w="2790" w:type="dxa"/>
          </w:tcPr>
          <w:p w14:paraId="5D44A815" w14:textId="77777777" w:rsidR="007124AF" w:rsidRPr="00675FD0" w:rsidRDefault="007124AF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Вкупен износ на средства побарани од општина Битола во МКД:</w:t>
            </w:r>
          </w:p>
        </w:tc>
        <w:tc>
          <w:tcPr>
            <w:tcW w:w="6780" w:type="dxa"/>
          </w:tcPr>
          <w:p w14:paraId="2DF11E53" w14:textId="77777777" w:rsidR="007124AF" w:rsidRPr="00675FD0" w:rsidRDefault="007124AF" w:rsidP="00095F7C">
            <w:pPr>
              <w:spacing w:after="0" w:line="240" w:lineRule="auto"/>
              <w:ind w:left="-59"/>
              <w:rPr>
                <w:rFonts w:ascii="Tahoma" w:hAnsi="Tahoma" w:cs="Tahoma"/>
              </w:rPr>
            </w:pPr>
          </w:p>
        </w:tc>
      </w:tr>
      <w:tr w:rsidR="00785B39" w:rsidRPr="00675FD0" w14:paraId="6CBD4735" w14:textId="77777777" w:rsidTr="00675FD0">
        <w:tc>
          <w:tcPr>
            <w:tcW w:w="2790" w:type="dxa"/>
          </w:tcPr>
          <w:p w14:paraId="27032ABF" w14:textId="77777777" w:rsidR="00E0543B" w:rsidRPr="00675FD0" w:rsidRDefault="00DD21E6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Други технички барања</w:t>
            </w:r>
            <w:r w:rsidR="00430756" w:rsidRPr="00675FD0">
              <w:rPr>
                <w:rFonts w:ascii="Tahoma" w:hAnsi="Tahoma" w:cs="Tahoma"/>
                <w:b/>
                <w:lang w:val="mk-MK"/>
              </w:rPr>
              <w:t xml:space="preserve"> (простор, опрема – светло,звук, </w:t>
            </w:r>
            <w:r w:rsidR="003324F8" w:rsidRPr="00675FD0">
              <w:rPr>
                <w:rFonts w:ascii="Tahoma" w:hAnsi="Tahoma" w:cs="Tahoma"/>
                <w:b/>
                <w:lang w:val="mk-MK"/>
              </w:rPr>
              <w:t xml:space="preserve">штандови, </w:t>
            </w:r>
            <w:r w:rsidR="00430756" w:rsidRPr="00675FD0">
              <w:rPr>
                <w:rFonts w:ascii="Tahoma" w:hAnsi="Tahoma" w:cs="Tahoma"/>
                <w:b/>
                <w:lang w:val="mk-MK"/>
              </w:rPr>
              <w:t>бина...)</w:t>
            </w:r>
          </w:p>
        </w:tc>
        <w:tc>
          <w:tcPr>
            <w:tcW w:w="6780" w:type="dxa"/>
          </w:tcPr>
          <w:p w14:paraId="3F8BAECA" w14:textId="77777777" w:rsidR="00E0543B" w:rsidRPr="00675FD0" w:rsidRDefault="00E0543B" w:rsidP="0013629B">
            <w:pPr>
              <w:spacing w:after="0" w:line="240" w:lineRule="auto"/>
              <w:rPr>
                <w:rFonts w:ascii="Tahoma" w:hAnsi="Tahoma" w:cs="Tahoma"/>
                <w:lang w:val="mk-MK"/>
              </w:rPr>
            </w:pPr>
          </w:p>
        </w:tc>
      </w:tr>
      <w:tr w:rsidR="002522C3" w:rsidRPr="00675FD0" w14:paraId="70A4254B" w14:textId="77777777" w:rsidTr="00675FD0">
        <w:tc>
          <w:tcPr>
            <w:tcW w:w="2790" w:type="dxa"/>
          </w:tcPr>
          <w:p w14:paraId="3461B590" w14:textId="77777777" w:rsidR="002522C3" w:rsidRPr="00675FD0" w:rsidRDefault="002522C3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Забелешка</w:t>
            </w:r>
          </w:p>
          <w:p w14:paraId="237F3227" w14:textId="77777777" w:rsidR="0062331C" w:rsidRPr="00675FD0" w:rsidRDefault="0062331C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</w:p>
          <w:p w14:paraId="61B3B7AA" w14:textId="77777777" w:rsidR="0062331C" w:rsidRPr="00675FD0" w:rsidRDefault="0062331C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</w:p>
        </w:tc>
        <w:tc>
          <w:tcPr>
            <w:tcW w:w="6780" w:type="dxa"/>
          </w:tcPr>
          <w:p w14:paraId="4699E91F" w14:textId="77777777" w:rsidR="0062331C" w:rsidRPr="00675FD0" w:rsidRDefault="00630BBD" w:rsidP="00DD21E6">
            <w:pPr>
              <w:spacing w:after="0" w:line="240" w:lineRule="auto"/>
              <w:rPr>
                <w:rFonts w:ascii="Tahoma" w:hAnsi="Tahoma" w:cs="Tahoma"/>
                <w:lang w:val="mk-MK"/>
              </w:rPr>
            </w:pPr>
            <w:r w:rsidRPr="00675FD0">
              <w:rPr>
                <w:rFonts w:ascii="Tahoma" w:hAnsi="Tahoma" w:cs="Tahoma"/>
                <w:lang w:val="mk-MK"/>
              </w:rPr>
              <w:t>Прилози - линкови, фото и видео мат</w:t>
            </w:r>
            <w:r w:rsidRPr="00675FD0">
              <w:rPr>
                <w:rFonts w:ascii="Tahoma" w:hAnsi="Tahoma" w:cs="Tahoma"/>
              </w:rPr>
              <w:t>e</w:t>
            </w:r>
            <w:r w:rsidRPr="00675FD0">
              <w:rPr>
                <w:rFonts w:ascii="Tahoma" w:hAnsi="Tahoma" w:cs="Tahoma"/>
                <w:lang w:val="mk-MK"/>
              </w:rPr>
              <w:t>ријали, прес клипинг и др.</w:t>
            </w:r>
            <w:r w:rsidR="00430756" w:rsidRPr="00675FD0">
              <w:rPr>
                <w:rFonts w:ascii="Tahoma" w:hAnsi="Tahoma" w:cs="Tahoma"/>
                <w:lang w:val="mk-MK"/>
              </w:rPr>
              <w:t xml:space="preserve"> се доставуваат во прилог на оваа апликација на ЦД, </w:t>
            </w:r>
            <w:r w:rsidR="00430756" w:rsidRPr="00675FD0">
              <w:rPr>
                <w:rFonts w:ascii="Tahoma" w:hAnsi="Tahoma" w:cs="Tahoma"/>
              </w:rPr>
              <w:t xml:space="preserve">USB </w:t>
            </w:r>
            <w:r w:rsidR="00430756" w:rsidRPr="00675FD0">
              <w:rPr>
                <w:rFonts w:ascii="Tahoma" w:hAnsi="Tahoma" w:cs="Tahoma"/>
                <w:lang w:val="mk-MK"/>
              </w:rPr>
              <w:t>или дополнителен документ.</w:t>
            </w:r>
          </w:p>
          <w:p w14:paraId="1991277A" w14:textId="77777777" w:rsidR="000942FC" w:rsidRPr="00675FD0" w:rsidRDefault="000942FC" w:rsidP="00DD21E6">
            <w:pPr>
              <w:spacing w:after="0" w:line="240" w:lineRule="auto"/>
              <w:rPr>
                <w:rFonts w:ascii="Tahoma" w:hAnsi="Tahoma" w:cs="Tahoma"/>
                <w:lang w:val="mk-MK"/>
              </w:rPr>
            </w:pPr>
            <w:r w:rsidRPr="00675FD0">
              <w:rPr>
                <w:rFonts w:ascii="Tahoma" w:hAnsi="Tahoma" w:cs="Tahoma"/>
                <w:lang w:val="mk-MK"/>
              </w:rPr>
              <w:t>Доставените прилози не се враќаат.</w:t>
            </w:r>
          </w:p>
        </w:tc>
      </w:tr>
      <w:tr w:rsidR="002522C3" w:rsidRPr="00675FD0" w14:paraId="59700FA5" w14:textId="77777777" w:rsidTr="00675FD0">
        <w:tc>
          <w:tcPr>
            <w:tcW w:w="2790" w:type="dxa"/>
          </w:tcPr>
          <w:p w14:paraId="6437B45E" w14:textId="77777777" w:rsidR="002522C3" w:rsidRPr="00675FD0" w:rsidRDefault="0062331C" w:rsidP="00DD21E6">
            <w:pPr>
              <w:spacing w:after="0" w:line="240" w:lineRule="auto"/>
              <w:rPr>
                <w:rFonts w:ascii="Tahoma" w:hAnsi="Tahoma" w:cs="Tahoma"/>
                <w:b/>
                <w:lang w:val="mk-MK"/>
              </w:rPr>
            </w:pPr>
            <w:r w:rsidRPr="00675FD0">
              <w:rPr>
                <w:rFonts w:ascii="Tahoma" w:hAnsi="Tahoma" w:cs="Tahoma"/>
                <w:b/>
                <w:lang w:val="mk-MK"/>
              </w:rPr>
              <w:t>Напомена</w:t>
            </w:r>
          </w:p>
        </w:tc>
        <w:tc>
          <w:tcPr>
            <w:tcW w:w="6780" w:type="dxa"/>
          </w:tcPr>
          <w:p w14:paraId="480F5962" w14:textId="6E5A3633" w:rsidR="00A41D8B" w:rsidRPr="00675FD0" w:rsidRDefault="002522C3" w:rsidP="00A41D8B">
            <w:pPr>
              <w:spacing w:after="0" w:line="240" w:lineRule="auto"/>
              <w:jc w:val="both"/>
              <w:rPr>
                <w:rFonts w:ascii="Tahoma" w:hAnsi="Tahoma" w:cs="Tahoma"/>
                <w:lang w:val="mk-MK"/>
              </w:rPr>
            </w:pPr>
            <w:r w:rsidRPr="00675FD0">
              <w:rPr>
                <w:rFonts w:ascii="Tahoma" w:hAnsi="Tahoma" w:cs="Tahoma"/>
                <w:lang w:val="mk-MK"/>
              </w:rPr>
              <w:t>Апликацијата за уч</w:t>
            </w:r>
            <w:r w:rsidR="0073582A" w:rsidRPr="00675FD0">
              <w:rPr>
                <w:rFonts w:ascii="Tahoma" w:hAnsi="Tahoma" w:cs="Tahoma"/>
                <w:lang w:val="mk-MK"/>
              </w:rPr>
              <w:t>ество во програмата на „БИТ ФЕСТ</w:t>
            </w:r>
            <w:r w:rsidRPr="00675FD0">
              <w:rPr>
                <w:rFonts w:ascii="Tahoma" w:hAnsi="Tahoma" w:cs="Tahoma"/>
                <w:lang w:val="mk-MK"/>
              </w:rPr>
              <w:t xml:space="preserve"> </w:t>
            </w:r>
            <w:r w:rsidR="00AD1111" w:rsidRPr="00675FD0">
              <w:rPr>
                <w:rFonts w:ascii="Tahoma" w:hAnsi="Tahoma" w:cs="Tahoma"/>
                <w:lang w:val="mk-MK"/>
              </w:rPr>
              <w:t>20</w:t>
            </w:r>
            <w:r w:rsidR="003D5C3F" w:rsidRPr="00675FD0">
              <w:rPr>
                <w:rFonts w:ascii="Tahoma" w:hAnsi="Tahoma" w:cs="Tahoma"/>
                <w:lang w:val="mk-MK"/>
              </w:rPr>
              <w:t>22</w:t>
            </w:r>
            <w:r w:rsidR="0073582A" w:rsidRPr="00675FD0">
              <w:rPr>
                <w:rFonts w:ascii="Tahoma" w:hAnsi="Tahoma" w:cs="Tahoma"/>
                <w:lang w:val="mk-MK"/>
              </w:rPr>
              <w:t>“</w:t>
            </w:r>
            <w:r w:rsidR="00A41D8B" w:rsidRPr="00675FD0">
              <w:rPr>
                <w:rFonts w:ascii="Tahoma" w:hAnsi="Tahoma" w:cs="Tahoma"/>
                <w:lang w:val="mk-MK"/>
              </w:rPr>
              <w:t xml:space="preserve"> </w:t>
            </w:r>
            <w:r w:rsidR="0062331C" w:rsidRPr="00675FD0">
              <w:rPr>
                <w:rFonts w:ascii="Tahoma" w:hAnsi="Tahoma" w:cs="Tahoma"/>
                <w:lang w:val="mk-MK"/>
              </w:rPr>
              <w:t xml:space="preserve">може да се испрати </w:t>
            </w:r>
            <w:r w:rsidRPr="00675FD0">
              <w:rPr>
                <w:rFonts w:ascii="Tahoma" w:hAnsi="Tahoma" w:cs="Tahoma"/>
                <w:lang w:val="mk-MK"/>
              </w:rPr>
              <w:t xml:space="preserve"> по елект</w:t>
            </w:r>
            <w:r w:rsidR="0062331C" w:rsidRPr="00675FD0">
              <w:rPr>
                <w:rFonts w:ascii="Tahoma" w:hAnsi="Tahoma" w:cs="Tahoma"/>
                <w:lang w:val="mk-MK"/>
              </w:rPr>
              <w:t>р</w:t>
            </w:r>
            <w:r w:rsidRPr="00675FD0">
              <w:rPr>
                <w:rFonts w:ascii="Tahoma" w:hAnsi="Tahoma" w:cs="Tahoma"/>
                <w:lang w:val="mk-MK"/>
              </w:rPr>
              <w:t>онска пош</w:t>
            </w:r>
            <w:r w:rsidR="0073582A" w:rsidRPr="00675FD0">
              <w:rPr>
                <w:rFonts w:ascii="Tahoma" w:hAnsi="Tahoma" w:cs="Tahoma"/>
                <w:lang w:val="mk-MK"/>
              </w:rPr>
              <w:t xml:space="preserve">та </w:t>
            </w:r>
            <w:r w:rsidR="003D5C3F" w:rsidRPr="00675FD0">
              <w:rPr>
                <w:rFonts w:ascii="Tahoma" w:hAnsi="Tahoma" w:cs="Tahoma"/>
                <w:lang w:val="mk-MK"/>
              </w:rPr>
              <w:t>на</w:t>
            </w:r>
            <w:r w:rsidRPr="00675FD0">
              <w:rPr>
                <w:rFonts w:ascii="Tahoma" w:hAnsi="Tahoma" w:cs="Tahoma"/>
                <w:lang w:val="mk-MK"/>
              </w:rPr>
              <w:t xml:space="preserve"> </w:t>
            </w:r>
            <w:hyperlink r:id="rId7" w:history="1">
              <w:r w:rsidRPr="00675FD0">
                <w:rPr>
                  <w:rStyle w:val="Hyperlink"/>
                  <w:rFonts w:ascii="Tahoma" w:hAnsi="Tahoma" w:cs="Tahoma"/>
                </w:rPr>
                <w:t>culture@bitola.gov.mk</w:t>
              </w:r>
            </w:hyperlink>
            <w:r w:rsidRPr="00675FD0">
              <w:rPr>
                <w:rFonts w:ascii="Tahoma" w:hAnsi="Tahoma" w:cs="Tahoma"/>
                <w:lang w:val="mk-MK"/>
              </w:rPr>
              <w:t>, или се доставува до архивата</w:t>
            </w:r>
            <w:r w:rsidR="0073582A" w:rsidRPr="00675FD0">
              <w:rPr>
                <w:rFonts w:ascii="Tahoma" w:hAnsi="Tahoma" w:cs="Tahoma"/>
                <w:lang w:val="mk-MK"/>
              </w:rPr>
              <w:t xml:space="preserve"> на о</w:t>
            </w:r>
            <w:r w:rsidR="00344D7B" w:rsidRPr="00675FD0">
              <w:rPr>
                <w:rFonts w:ascii="Tahoma" w:hAnsi="Tahoma" w:cs="Tahoma"/>
                <w:lang w:val="mk-MK"/>
              </w:rPr>
              <w:t>пштина Битола на Булевар</w:t>
            </w:r>
            <w:r w:rsidRPr="00675FD0">
              <w:rPr>
                <w:rFonts w:ascii="Tahoma" w:hAnsi="Tahoma" w:cs="Tahoma"/>
                <w:lang w:val="mk-MK"/>
              </w:rPr>
              <w:t xml:space="preserve"> 1-ви Мај 61, 7000 </w:t>
            </w:r>
            <w:r w:rsidR="00A41D8B" w:rsidRPr="00675FD0">
              <w:rPr>
                <w:rFonts w:ascii="Tahoma" w:hAnsi="Tahoma" w:cs="Tahoma"/>
                <w:lang w:val="mk-MK"/>
              </w:rPr>
              <w:t>Битола</w:t>
            </w:r>
            <w:r w:rsidR="006276C1" w:rsidRPr="00675FD0">
              <w:rPr>
                <w:rFonts w:ascii="Tahoma" w:hAnsi="Tahoma" w:cs="Tahoma"/>
              </w:rPr>
              <w:t xml:space="preserve"> </w:t>
            </w:r>
            <w:r w:rsidR="00A41D8B" w:rsidRPr="00675FD0">
              <w:rPr>
                <w:rFonts w:ascii="Tahoma" w:hAnsi="Tahoma" w:cs="Tahoma"/>
                <w:lang w:val="mk-MK"/>
              </w:rPr>
              <w:t xml:space="preserve">- </w:t>
            </w:r>
            <w:r w:rsidRPr="00675FD0">
              <w:rPr>
                <w:rFonts w:ascii="Tahoma" w:hAnsi="Tahoma" w:cs="Tahoma"/>
                <w:lang w:val="mk-MK"/>
              </w:rPr>
              <w:t>со н</w:t>
            </w:r>
            <w:r w:rsidR="009543D6" w:rsidRPr="00675FD0">
              <w:rPr>
                <w:rFonts w:ascii="Tahoma" w:hAnsi="Tahoma" w:cs="Tahoma"/>
                <w:lang w:val="mk-MK"/>
              </w:rPr>
              <w:t>азнака за БИТ ФЕСТ 20</w:t>
            </w:r>
            <w:r w:rsidR="003D5C3F" w:rsidRPr="00675FD0">
              <w:rPr>
                <w:rFonts w:ascii="Tahoma" w:hAnsi="Tahoma" w:cs="Tahoma"/>
                <w:lang w:val="mk-MK"/>
              </w:rPr>
              <w:t>22</w:t>
            </w:r>
            <w:r w:rsidR="00337452">
              <w:rPr>
                <w:rFonts w:ascii="Tahoma" w:hAnsi="Tahoma" w:cs="Tahoma"/>
                <w:lang w:val="mk-MK"/>
              </w:rPr>
              <w:t>, во наведениот рок, во периодот од 7.30 до 15.30.</w:t>
            </w:r>
          </w:p>
          <w:p w14:paraId="0FE4D946" w14:textId="77777777" w:rsidR="00A41D8B" w:rsidRPr="00675FD0" w:rsidRDefault="002522C3" w:rsidP="00A41D8B">
            <w:pPr>
              <w:spacing w:after="0" w:line="240" w:lineRule="auto"/>
              <w:jc w:val="both"/>
              <w:rPr>
                <w:rFonts w:ascii="Tahoma" w:hAnsi="Tahoma" w:cs="Tahoma"/>
                <w:lang w:val="mk-MK"/>
              </w:rPr>
            </w:pPr>
            <w:r w:rsidRPr="00675FD0">
              <w:rPr>
                <w:rFonts w:ascii="Tahoma" w:hAnsi="Tahoma" w:cs="Tahoma"/>
                <w:lang w:val="mk-MK"/>
              </w:rPr>
              <w:t>Предлозите ќе бидат разгледан</w:t>
            </w:r>
            <w:r w:rsidR="00A41D8B" w:rsidRPr="00675FD0">
              <w:rPr>
                <w:rFonts w:ascii="Tahoma" w:hAnsi="Tahoma" w:cs="Tahoma"/>
                <w:lang w:val="mk-MK"/>
              </w:rPr>
              <w:t>и од програмската комисија  за ш</w:t>
            </w:r>
            <w:r w:rsidRPr="00675FD0">
              <w:rPr>
                <w:rFonts w:ascii="Tahoma" w:hAnsi="Tahoma" w:cs="Tahoma"/>
                <w:lang w:val="mk-MK"/>
              </w:rPr>
              <w:t xml:space="preserve">то ќе бидете </w:t>
            </w:r>
            <w:r w:rsidR="003D5C3F" w:rsidRPr="00675FD0">
              <w:rPr>
                <w:rFonts w:ascii="Tahoma" w:hAnsi="Tahoma" w:cs="Tahoma"/>
                <w:lang w:val="mk-MK"/>
              </w:rPr>
              <w:t>навремено</w:t>
            </w:r>
            <w:r w:rsidRPr="00675FD0">
              <w:rPr>
                <w:rFonts w:ascii="Tahoma" w:hAnsi="Tahoma" w:cs="Tahoma"/>
                <w:lang w:val="mk-MK"/>
              </w:rPr>
              <w:t xml:space="preserve"> известени</w:t>
            </w:r>
            <w:r w:rsidR="00A41D8B" w:rsidRPr="00675FD0">
              <w:rPr>
                <w:rFonts w:ascii="Tahoma" w:hAnsi="Tahoma" w:cs="Tahoma"/>
                <w:lang w:val="mk-MK"/>
              </w:rPr>
              <w:t>.</w:t>
            </w:r>
            <w:r w:rsidR="00630BBD" w:rsidRPr="00675FD0">
              <w:rPr>
                <w:rFonts w:ascii="Tahoma" w:hAnsi="Tahoma" w:cs="Tahoma"/>
                <w:lang w:val="mk-MK"/>
              </w:rPr>
              <w:t xml:space="preserve"> </w:t>
            </w:r>
            <w:r w:rsidR="00A41D8B" w:rsidRPr="00675FD0">
              <w:rPr>
                <w:rFonts w:ascii="Tahoma" w:hAnsi="Tahoma" w:cs="Tahoma"/>
                <w:lang w:val="mk-MK"/>
              </w:rPr>
              <w:t>Ви благодариме за интересот.</w:t>
            </w:r>
          </w:p>
        </w:tc>
      </w:tr>
    </w:tbl>
    <w:p w14:paraId="3B151624" w14:textId="77777777" w:rsidR="00785B39" w:rsidRPr="00675FD0" w:rsidRDefault="00785B39">
      <w:pPr>
        <w:rPr>
          <w:rFonts w:ascii="Tahoma" w:hAnsi="Tahoma" w:cs="Tahoma"/>
          <w:lang w:val="mk-MK"/>
        </w:rPr>
      </w:pPr>
    </w:p>
    <w:sectPr w:rsidR="00785B39" w:rsidRPr="00675FD0" w:rsidSect="006276C1">
      <w:headerReference w:type="default" r:id="rId8"/>
      <w:footerReference w:type="default" r:id="rId9"/>
      <w:pgSz w:w="12240" w:h="15840"/>
      <w:pgMar w:top="1170" w:right="990" w:bottom="135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BDE2" w14:textId="77777777" w:rsidR="00E1307A" w:rsidRDefault="00E1307A" w:rsidP="00785B39">
      <w:pPr>
        <w:spacing w:after="0" w:line="240" w:lineRule="auto"/>
      </w:pPr>
      <w:r>
        <w:separator/>
      </w:r>
    </w:p>
  </w:endnote>
  <w:endnote w:type="continuationSeparator" w:id="0">
    <w:p w14:paraId="3F3F0A41" w14:textId="77777777" w:rsidR="00E1307A" w:rsidRDefault="00E1307A" w:rsidP="0078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6AB4" w14:textId="77777777" w:rsidR="006276C1" w:rsidRDefault="006276C1" w:rsidP="00A41D8B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/>
        <w:lang w:val="ru-RU"/>
      </w:rPr>
    </w:pPr>
  </w:p>
  <w:p w14:paraId="0CFE572E" w14:textId="77777777" w:rsidR="00457127" w:rsidRPr="006276C1" w:rsidRDefault="00457127" w:rsidP="00A41D8B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/>
        <w:lang w:val="mk-MK"/>
      </w:rPr>
    </w:pPr>
    <w:r w:rsidRPr="006276C1">
      <w:rPr>
        <w:rFonts w:ascii="Times New Roman" w:hAnsi="Times New Roman"/>
        <w:lang w:val="ru-RU"/>
      </w:rPr>
      <w:t>"</w:t>
    </w:r>
    <w:proofErr w:type="spellStart"/>
    <w:r w:rsidRPr="006276C1">
      <w:rPr>
        <w:rFonts w:ascii="Times New Roman" w:hAnsi="Times New Roman"/>
      </w:rPr>
      <w:t>Булевар</w:t>
    </w:r>
    <w:proofErr w:type="spellEnd"/>
    <w:r w:rsidRPr="006276C1">
      <w:rPr>
        <w:rFonts w:ascii="Times New Roman" w:hAnsi="Times New Roman"/>
        <w:lang w:val="ru-RU"/>
      </w:rPr>
      <w:t xml:space="preserve"> 1</w:t>
    </w:r>
    <w:r w:rsidRPr="006276C1">
      <w:rPr>
        <w:rFonts w:ascii="Times New Roman" w:hAnsi="Times New Roman"/>
        <w:vertAlign w:val="superscript"/>
        <w:lang w:val="mk-MK"/>
      </w:rPr>
      <w:t>ви</w:t>
    </w:r>
    <w:r w:rsidRPr="006276C1">
      <w:rPr>
        <w:rFonts w:ascii="Times New Roman" w:hAnsi="Times New Roman"/>
        <w:lang w:val="ru-RU"/>
      </w:rPr>
      <w:t xml:space="preserve"> </w:t>
    </w:r>
    <w:r w:rsidRPr="006276C1">
      <w:rPr>
        <w:rFonts w:ascii="Times New Roman" w:hAnsi="Times New Roman"/>
      </w:rPr>
      <w:t>Maj</w:t>
    </w:r>
    <w:r w:rsidR="00344D7B">
      <w:rPr>
        <w:rFonts w:ascii="Times New Roman" w:hAnsi="Times New Roman"/>
        <w:lang w:val="ru-RU"/>
      </w:rPr>
      <w:t xml:space="preserve">" 61, 7000  </w:t>
    </w:r>
    <w:proofErr w:type="spellStart"/>
    <w:r w:rsidRPr="006276C1">
      <w:rPr>
        <w:rFonts w:ascii="Times New Roman" w:hAnsi="Times New Roman"/>
      </w:rPr>
      <w:t>Битола</w:t>
    </w:r>
    <w:proofErr w:type="spellEnd"/>
    <w:r w:rsidRPr="006276C1">
      <w:rPr>
        <w:rFonts w:ascii="Times New Roman" w:hAnsi="Times New Roman"/>
        <w:lang w:val="ru-RU"/>
      </w:rPr>
      <w:t xml:space="preserve">  - </w:t>
    </w:r>
    <w:proofErr w:type="spellStart"/>
    <w:r w:rsidRPr="006276C1">
      <w:rPr>
        <w:rFonts w:ascii="Times New Roman" w:hAnsi="Times New Roman"/>
      </w:rPr>
      <w:t>Република</w:t>
    </w:r>
    <w:proofErr w:type="spellEnd"/>
    <w:r w:rsidRPr="006276C1">
      <w:rPr>
        <w:rFonts w:ascii="Times New Roman" w:hAnsi="Times New Roman"/>
      </w:rPr>
      <w:t xml:space="preserve"> </w:t>
    </w:r>
    <w:r w:rsidR="00344D7B">
      <w:rPr>
        <w:rFonts w:ascii="Times New Roman" w:hAnsi="Times New Roman"/>
        <w:lang w:val="mk-MK"/>
      </w:rPr>
      <w:t xml:space="preserve">Северна </w:t>
    </w:r>
    <w:proofErr w:type="spellStart"/>
    <w:r w:rsidRPr="006276C1">
      <w:rPr>
        <w:rFonts w:ascii="Times New Roman" w:hAnsi="Times New Roman"/>
      </w:rPr>
      <w:t>Македонија</w:t>
    </w:r>
    <w:proofErr w:type="spellEnd"/>
    <w:r w:rsidRPr="006276C1">
      <w:rPr>
        <w:rFonts w:ascii="Times New Roman" w:hAnsi="Times New Roman"/>
        <w:lang w:val="mk-MK"/>
      </w:rPr>
      <w:t xml:space="preserve">   </w:t>
    </w:r>
  </w:p>
  <w:p w14:paraId="146346BF" w14:textId="4047A28A" w:rsidR="00457127" w:rsidRPr="006276C1" w:rsidRDefault="00457127" w:rsidP="00A41D8B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/>
      </w:rPr>
    </w:pPr>
    <w:r w:rsidRPr="006276C1">
      <w:rPr>
        <w:rFonts w:ascii="Times New Roman" w:hAnsi="Times New Roman"/>
        <w:lang w:val="mk-MK"/>
      </w:rPr>
      <w:t xml:space="preserve">Централа: </w:t>
    </w:r>
    <w:r w:rsidRPr="006276C1">
      <w:rPr>
        <w:rFonts w:ascii="Times New Roman" w:hAnsi="Times New Roman"/>
        <w:lang w:val="de-DE"/>
      </w:rPr>
      <w:t xml:space="preserve">047 234 234;  </w:t>
    </w:r>
    <w:r w:rsidRPr="006276C1">
      <w:rPr>
        <w:rFonts w:ascii="Times New Roman" w:hAnsi="Times New Roman"/>
        <w:lang w:val="mk-MK"/>
      </w:rPr>
      <w:t xml:space="preserve">одд.за </w:t>
    </w:r>
    <w:r w:rsidR="005D3D9E">
      <w:rPr>
        <w:rFonts w:ascii="Times New Roman" w:hAnsi="Times New Roman"/>
        <w:lang w:val="mk-MK"/>
      </w:rPr>
      <w:t>јавни дејности</w:t>
    </w:r>
    <w:r w:rsidRPr="006276C1">
      <w:rPr>
        <w:rFonts w:ascii="Times New Roman" w:hAnsi="Times New Roman"/>
        <w:lang w:val="mk-MK"/>
      </w:rPr>
      <w:t xml:space="preserve">: </w:t>
    </w:r>
    <w:r w:rsidR="00C83B87" w:rsidRPr="006276C1">
      <w:rPr>
        <w:rFonts w:ascii="Times New Roman" w:hAnsi="Times New Roman"/>
        <w:lang w:val="de-DE"/>
      </w:rPr>
      <w:t xml:space="preserve"> 047 208 347</w:t>
    </w:r>
    <w:r w:rsidRPr="006276C1">
      <w:rPr>
        <w:rFonts w:ascii="Times New Roman" w:hAnsi="Times New Roman"/>
        <w:lang w:val="mk-MK"/>
      </w:rPr>
      <w:t xml:space="preserve"> , м</w:t>
    </w:r>
    <w:r w:rsidR="00C83B87" w:rsidRPr="006276C1">
      <w:rPr>
        <w:rFonts w:ascii="Times New Roman" w:hAnsi="Times New Roman"/>
        <w:lang w:val="mk-MK"/>
      </w:rPr>
      <w:t xml:space="preserve">об:  </w:t>
    </w:r>
    <w:r w:rsidR="005D3D9E">
      <w:rPr>
        <w:rFonts w:ascii="Times New Roman" w:hAnsi="Times New Roman"/>
        <w:lang w:val="mk-MK"/>
      </w:rPr>
      <w:t>076 790 611</w:t>
    </w:r>
  </w:p>
  <w:p w14:paraId="3F9DC85B" w14:textId="77777777" w:rsidR="00457127" w:rsidRPr="006276C1" w:rsidRDefault="00457127" w:rsidP="006276C1">
    <w:pPr>
      <w:spacing w:after="0" w:line="240" w:lineRule="auto"/>
      <w:jc w:val="center"/>
      <w:rPr>
        <w:lang w:val="de-DE"/>
      </w:rPr>
    </w:pPr>
    <w:r w:rsidRPr="006276C1">
      <w:rPr>
        <w:rFonts w:ascii="Times New Roman" w:hAnsi="Times New Roman"/>
        <w:lang w:val="de-DE"/>
      </w:rPr>
      <w:t>e-mail: culture@bitola.gov.mk</w:t>
    </w:r>
    <w:r w:rsidRPr="006276C1">
      <w:rPr>
        <w:lang w:val="de-DE"/>
      </w:rPr>
      <w:t xml:space="preserve">,   </w:t>
    </w:r>
    <w:r w:rsidRPr="006276C1">
      <w:rPr>
        <w:rFonts w:ascii="Times New Roman" w:hAnsi="Times New Roman"/>
        <w:lang w:val="de-DE"/>
      </w:rPr>
      <w:t>www.bitola.gov.mk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CC7C" w14:textId="77777777" w:rsidR="00E1307A" w:rsidRDefault="00E1307A" w:rsidP="00785B39">
      <w:pPr>
        <w:spacing w:after="0" w:line="240" w:lineRule="auto"/>
      </w:pPr>
      <w:r>
        <w:separator/>
      </w:r>
    </w:p>
  </w:footnote>
  <w:footnote w:type="continuationSeparator" w:id="0">
    <w:p w14:paraId="6F684922" w14:textId="77777777" w:rsidR="00E1307A" w:rsidRDefault="00E1307A" w:rsidP="0078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01AA" w14:textId="77777777" w:rsidR="00457127" w:rsidRDefault="00457127" w:rsidP="00785B39">
    <w:pPr>
      <w:pStyle w:val="Header"/>
    </w:pPr>
  </w:p>
  <w:tbl>
    <w:tblPr>
      <w:tblW w:w="0" w:type="auto"/>
      <w:tblInd w:w="-612" w:type="dxa"/>
      <w:tblLook w:val="01E0" w:firstRow="1" w:lastRow="1" w:firstColumn="1" w:lastColumn="1" w:noHBand="0" w:noVBand="0"/>
    </w:tblPr>
    <w:tblGrid>
      <w:gridCol w:w="5001"/>
      <w:gridCol w:w="5169"/>
    </w:tblGrid>
    <w:tr w:rsidR="00457127" w:rsidRPr="00DD21E6" w14:paraId="369BFC31" w14:textId="77777777" w:rsidTr="00675FD0">
      <w:trPr>
        <w:trHeight w:val="1052"/>
      </w:trPr>
      <w:tc>
        <w:tcPr>
          <w:tcW w:w="5001" w:type="dxa"/>
          <w:tcBorders>
            <w:bottom w:val="single" w:sz="4" w:space="0" w:color="auto"/>
          </w:tcBorders>
          <w:vAlign w:val="center"/>
        </w:tcPr>
        <w:p w14:paraId="5ED79B04" w14:textId="7E23DD7A" w:rsidR="00457127" w:rsidRPr="00675FD0" w:rsidRDefault="002B03C6" w:rsidP="000B6F55">
          <w:pPr>
            <w:rPr>
              <w:rFonts w:ascii="Tahoma" w:hAnsi="Tahoma" w:cs="Tahoma"/>
              <w:noProof/>
              <w:lang w:eastAsia="mk-MK"/>
            </w:rPr>
          </w:pPr>
          <w:r w:rsidRPr="00675FD0">
            <w:rPr>
              <w:rFonts w:ascii="Tahoma" w:hAnsi="Tahoma" w:cs="Tahoma"/>
              <w:noProof/>
              <w:lang w:val="mk-MK"/>
            </w:rPr>
            <w:drawing>
              <wp:inline distT="0" distB="0" distL="0" distR="0" wp14:anchorId="6EE4FC31" wp14:editId="67D1FEAB">
                <wp:extent cx="828675" cy="895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tcBorders>
            <w:bottom w:val="single" w:sz="4" w:space="0" w:color="auto"/>
          </w:tcBorders>
          <w:vAlign w:val="center"/>
        </w:tcPr>
        <w:p w14:paraId="1062D481" w14:textId="77777777" w:rsidR="00457127" w:rsidRPr="00675FD0" w:rsidRDefault="00457127" w:rsidP="00C83B87">
          <w:pPr>
            <w:jc w:val="center"/>
            <w:rPr>
              <w:rFonts w:ascii="Tahoma" w:hAnsi="Tahoma" w:cs="Tahoma"/>
              <w:sz w:val="28"/>
              <w:lang w:eastAsia="mk-MK"/>
            </w:rPr>
          </w:pPr>
          <w:r w:rsidRPr="00675FD0">
            <w:rPr>
              <w:rFonts w:ascii="Tahoma" w:hAnsi="Tahoma" w:cs="Tahoma"/>
              <w:sz w:val="28"/>
              <w:lang w:eastAsia="mk-MK"/>
            </w:rPr>
            <w:t>ОПШТИНА БИТОЛА</w:t>
          </w:r>
        </w:p>
        <w:p w14:paraId="3A7F097E" w14:textId="77777777" w:rsidR="00457127" w:rsidRPr="00675FD0" w:rsidRDefault="00457127" w:rsidP="00C83B87">
          <w:pPr>
            <w:jc w:val="center"/>
            <w:rPr>
              <w:rFonts w:ascii="Tahoma" w:hAnsi="Tahoma" w:cs="Tahoma"/>
              <w:b/>
              <w:lang w:eastAsia="mk-MK"/>
            </w:rPr>
          </w:pPr>
          <w:r w:rsidRPr="00675FD0">
            <w:rPr>
              <w:rFonts w:ascii="Tahoma" w:hAnsi="Tahoma" w:cs="Tahoma"/>
              <w:b/>
              <w:sz w:val="28"/>
              <w:lang w:val="mk-MK" w:eastAsia="mk-MK"/>
            </w:rPr>
            <w:t>БИТ ФЕСТ 20</w:t>
          </w:r>
          <w:r w:rsidR="003D5C3F" w:rsidRPr="00675FD0">
            <w:rPr>
              <w:rFonts w:ascii="Tahoma" w:hAnsi="Tahoma" w:cs="Tahoma"/>
              <w:b/>
              <w:sz w:val="28"/>
              <w:lang w:val="mk-MK" w:eastAsia="mk-MK"/>
            </w:rPr>
            <w:t>22</w:t>
          </w:r>
        </w:p>
      </w:tc>
    </w:tr>
  </w:tbl>
  <w:p w14:paraId="1926C057" w14:textId="77777777" w:rsidR="00457127" w:rsidRPr="006276C1" w:rsidRDefault="00457127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3102"/>
    <w:multiLevelType w:val="hybridMultilevel"/>
    <w:tmpl w:val="6B3690EC"/>
    <w:lvl w:ilvl="0" w:tplc="238610A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857BF"/>
    <w:multiLevelType w:val="hybridMultilevel"/>
    <w:tmpl w:val="412EE1F0"/>
    <w:lvl w:ilvl="0" w:tplc="2814DF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50511">
    <w:abstractNumId w:val="0"/>
  </w:num>
  <w:num w:numId="2" w16cid:durableId="188679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39"/>
    <w:rsid w:val="00012C39"/>
    <w:rsid w:val="00091CD8"/>
    <w:rsid w:val="000942FC"/>
    <w:rsid w:val="00095F7C"/>
    <w:rsid w:val="000B18E7"/>
    <w:rsid w:val="000B6F55"/>
    <w:rsid w:val="0011354F"/>
    <w:rsid w:val="0013629B"/>
    <w:rsid w:val="001551A1"/>
    <w:rsid w:val="00191354"/>
    <w:rsid w:val="00196DE3"/>
    <w:rsid w:val="001E1685"/>
    <w:rsid w:val="002522C3"/>
    <w:rsid w:val="002B03C6"/>
    <w:rsid w:val="003324F8"/>
    <w:rsid w:val="0033390A"/>
    <w:rsid w:val="00337452"/>
    <w:rsid w:val="00344D7B"/>
    <w:rsid w:val="003503C3"/>
    <w:rsid w:val="00372151"/>
    <w:rsid w:val="003B065C"/>
    <w:rsid w:val="003B3F54"/>
    <w:rsid w:val="003D5C3F"/>
    <w:rsid w:val="003E241D"/>
    <w:rsid w:val="003E4989"/>
    <w:rsid w:val="004028A3"/>
    <w:rsid w:val="00424126"/>
    <w:rsid w:val="00430756"/>
    <w:rsid w:val="00457127"/>
    <w:rsid w:val="00467936"/>
    <w:rsid w:val="004C7137"/>
    <w:rsid w:val="004D7BE5"/>
    <w:rsid w:val="00537D74"/>
    <w:rsid w:val="00556BD0"/>
    <w:rsid w:val="00597FB8"/>
    <w:rsid w:val="005A7386"/>
    <w:rsid w:val="005D3D9E"/>
    <w:rsid w:val="005E55B2"/>
    <w:rsid w:val="00601D87"/>
    <w:rsid w:val="00603322"/>
    <w:rsid w:val="0062331C"/>
    <w:rsid w:val="006276C1"/>
    <w:rsid w:val="00630BBD"/>
    <w:rsid w:val="00675FD0"/>
    <w:rsid w:val="006B33C1"/>
    <w:rsid w:val="007124AF"/>
    <w:rsid w:val="007238C0"/>
    <w:rsid w:val="00727AD0"/>
    <w:rsid w:val="00731D9A"/>
    <w:rsid w:val="0073582A"/>
    <w:rsid w:val="00771BEC"/>
    <w:rsid w:val="007828C6"/>
    <w:rsid w:val="00785B39"/>
    <w:rsid w:val="00785EF8"/>
    <w:rsid w:val="00793592"/>
    <w:rsid w:val="007D6745"/>
    <w:rsid w:val="007E7F85"/>
    <w:rsid w:val="00893C24"/>
    <w:rsid w:val="008C5F54"/>
    <w:rsid w:val="009316AE"/>
    <w:rsid w:val="009543D6"/>
    <w:rsid w:val="0098084B"/>
    <w:rsid w:val="009F7159"/>
    <w:rsid w:val="00A12C7E"/>
    <w:rsid w:val="00A1592A"/>
    <w:rsid w:val="00A27534"/>
    <w:rsid w:val="00A310B7"/>
    <w:rsid w:val="00A41D8B"/>
    <w:rsid w:val="00A61002"/>
    <w:rsid w:val="00AD1111"/>
    <w:rsid w:val="00AF4449"/>
    <w:rsid w:val="00AF6126"/>
    <w:rsid w:val="00B022C0"/>
    <w:rsid w:val="00B23E31"/>
    <w:rsid w:val="00B276D6"/>
    <w:rsid w:val="00BE556B"/>
    <w:rsid w:val="00C73FC8"/>
    <w:rsid w:val="00C83B87"/>
    <w:rsid w:val="00C92A35"/>
    <w:rsid w:val="00C9628E"/>
    <w:rsid w:val="00CB6EFA"/>
    <w:rsid w:val="00CD2520"/>
    <w:rsid w:val="00D05FC4"/>
    <w:rsid w:val="00D13955"/>
    <w:rsid w:val="00D54DF6"/>
    <w:rsid w:val="00D705BD"/>
    <w:rsid w:val="00DA084B"/>
    <w:rsid w:val="00DD21E6"/>
    <w:rsid w:val="00DF1BE9"/>
    <w:rsid w:val="00E0543B"/>
    <w:rsid w:val="00E1307A"/>
    <w:rsid w:val="00E25367"/>
    <w:rsid w:val="00EA5AD4"/>
    <w:rsid w:val="00FC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1F053"/>
  <w15:docId w15:val="{7F853D9C-E128-4DEB-A3DB-CD953933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B39"/>
  </w:style>
  <w:style w:type="paragraph" w:styleId="Footer">
    <w:name w:val="footer"/>
    <w:basedOn w:val="Normal"/>
    <w:link w:val="FooterChar"/>
    <w:uiPriority w:val="99"/>
    <w:unhideWhenUsed/>
    <w:rsid w:val="00785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B39"/>
  </w:style>
  <w:style w:type="paragraph" w:styleId="BalloonText">
    <w:name w:val="Balloon Text"/>
    <w:basedOn w:val="Normal"/>
    <w:link w:val="BalloonTextChar"/>
    <w:uiPriority w:val="99"/>
    <w:semiHidden/>
    <w:unhideWhenUsed/>
    <w:rsid w:val="0078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ongtext">
    <w:name w:val="long_text"/>
    <w:basedOn w:val="DefaultParagraphFont"/>
    <w:rsid w:val="009F7159"/>
  </w:style>
  <w:style w:type="character" w:styleId="Hyperlink">
    <w:name w:val="Hyperlink"/>
    <w:uiPriority w:val="99"/>
    <w:unhideWhenUsed/>
    <w:rsid w:val="002522C3"/>
    <w:rPr>
      <w:color w:val="0000FF"/>
      <w:u w:val="single"/>
    </w:rPr>
  </w:style>
  <w:style w:type="paragraph" w:styleId="NoSpacing">
    <w:name w:val="No Spacing"/>
    <w:uiPriority w:val="1"/>
    <w:qFormat/>
    <w:rsid w:val="00630B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e@bitola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АПЛИКАЦИЈА ЗА УЧЕСТВО</vt:lpstr>
    </vt:vector>
  </TitlesOfParts>
  <Company>Deftones</Company>
  <LinksUpToDate>false</LinksUpToDate>
  <CharactersWithSpaces>1682</CharactersWithSpaces>
  <SharedDoc>false</SharedDoc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mailto:culture@bitola.gov.mk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АПЛИКАЦИЈА ЗА УЧЕСТВО</dc:title>
  <dc:subject/>
  <dc:creator>Toso</dc:creator>
  <cp:keywords/>
  <cp:lastModifiedBy>Цветанка Ристевска</cp:lastModifiedBy>
  <cp:revision>2</cp:revision>
  <cp:lastPrinted>2018-02-28T10:45:00Z</cp:lastPrinted>
  <dcterms:created xsi:type="dcterms:W3CDTF">2022-05-25T06:40:00Z</dcterms:created>
  <dcterms:modified xsi:type="dcterms:W3CDTF">2022-05-25T06:40:00Z</dcterms:modified>
</cp:coreProperties>
</file>